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D3" w:rsidRPr="001F391D" w:rsidRDefault="005D243B" w:rsidP="005D243B">
      <w:pPr>
        <w:rPr>
          <w:sz w:val="24"/>
          <w:szCs w:val="24"/>
        </w:rPr>
      </w:pPr>
      <w:r w:rsidRPr="001F391D">
        <w:rPr>
          <w:sz w:val="24"/>
          <w:szCs w:val="24"/>
        </w:rPr>
        <w:t xml:space="preserve">Dopolni tabelo tako, da </w:t>
      </w:r>
      <w:r w:rsidR="0056122F">
        <w:rPr>
          <w:sz w:val="24"/>
          <w:szCs w:val="24"/>
        </w:rPr>
        <w:t>dopolniš</w:t>
      </w:r>
      <w:r w:rsidRPr="001F391D">
        <w:rPr>
          <w:sz w:val="24"/>
          <w:szCs w:val="24"/>
        </w:rPr>
        <w:t xml:space="preserve"> manjkajoče </w:t>
      </w:r>
      <w:r w:rsidR="001F391D">
        <w:rPr>
          <w:sz w:val="24"/>
          <w:szCs w:val="24"/>
        </w:rPr>
        <w:t xml:space="preserve"> lastnosti</w:t>
      </w:r>
      <w:r w:rsidRPr="001F391D">
        <w:rPr>
          <w:sz w:val="24"/>
          <w:szCs w:val="24"/>
        </w:rPr>
        <w:t xml:space="preserve"> (pomagaj si z učbenikom Prava tehnika za 7. razred</w:t>
      </w:r>
      <w:r w:rsidR="00B404D5">
        <w:rPr>
          <w:sz w:val="24"/>
          <w:szCs w:val="24"/>
        </w:rPr>
        <w:t xml:space="preserve"> oz. ga poišči na iRokus</w:t>
      </w:r>
      <w:bookmarkStart w:id="0" w:name="_GoBack"/>
      <w:bookmarkEnd w:id="0"/>
      <w:r w:rsidRPr="001F391D">
        <w:rPr>
          <w:sz w:val="24"/>
          <w:szCs w:val="24"/>
        </w:rPr>
        <w:t>).</w:t>
      </w:r>
    </w:p>
    <w:p w:rsidR="005D243B" w:rsidRDefault="005D243B" w:rsidP="005D24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D243B" w:rsidRPr="005D243B" w:rsidTr="001F391D">
        <w:tc>
          <w:tcPr>
            <w:tcW w:w="13994" w:type="dxa"/>
            <w:gridSpan w:val="5"/>
            <w:shd w:val="clear" w:color="auto" w:fill="FFD966" w:themeFill="accent4" w:themeFillTint="99"/>
          </w:tcPr>
          <w:p w:rsidR="005D243B" w:rsidRPr="005D243B" w:rsidRDefault="005D243B" w:rsidP="005D243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LASTNOSTI  UMETNIH  SNOVI</w:t>
            </w:r>
          </w:p>
        </w:tc>
      </w:tr>
      <w:tr w:rsidR="005D243B" w:rsidRPr="005D243B" w:rsidTr="001F391D">
        <w:tc>
          <w:tcPr>
            <w:tcW w:w="2798" w:type="dxa"/>
            <w:shd w:val="clear" w:color="auto" w:fill="FFD966" w:themeFill="accent4" w:themeFillTint="99"/>
          </w:tcPr>
          <w:p w:rsidR="005D243B" w:rsidRPr="005D243B" w:rsidRDefault="005D243B" w:rsidP="001F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ESTETSKE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:rsidR="005D243B" w:rsidRPr="005D243B" w:rsidRDefault="005D243B" w:rsidP="001F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FIZIKALNE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:rsidR="005D243B" w:rsidRPr="005D243B" w:rsidRDefault="005D243B" w:rsidP="001F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:rsidR="005D243B" w:rsidRPr="005D243B" w:rsidRDefault="005D243B" w:rsidP="001F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MEHANSKE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:rsidR="005D243B" w:rsidRPr="005D243B" w:rsidRDefault="005D243B" w:rsidP="001F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TEHNOLOŠKE</w:t>
            </w:r>
          </w:p>
        </w:tc>
      </w:tr>
      <w:tr w:rsidR="005D243B" w:rsidRPr="005D243B" w:rsidTr="001F391D">
        <w:tc>
          <w:tcPr>
            <w:tcW w:w="2798" w:type="dxa"/>
            <w:shd w:val="clear" w:color="auto" w:fill="FFF2CC" w:themeFill="accent4" w:themeFillTint="33"/>
          </w:tcPr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  <w:r w:rsidRPr="005D2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43B">
              <w:rPr>
                <w:sz w:val="28"/>
                <w:szCs w:val="28"/>
              </w:rPr>
              <w:t>videz (prvi vtis)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P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Pr="005D243B" w:rsidRDefault="005D243B" w:rsidP="005D243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F2CC" w:themeFill="accent4" w:themeFillTint="33"/>
          </w:tcPr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vrelišče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specifična toplota</w:t>
            </w:r>
          </w:p>
          <w:p w:rsid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243B" w:rsidRPr="005D243B" w:rsidRDefault="005D243B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799" w:type="dxa"/>
            <w:shd w:val="clear" w:color="auto" w:fill="FFF2CC" w:themeFill="accent4" w:themeFillTint="33"/>
          </w:tcPr>
          <w:p w:rsidR="00EA1617" w:rsidRDefault="00EA1617" w:rsidP="005D243B">
            <w:pPr>
              <w:rPr>
                <w:sz w:val="28"/>
                <w:szCs w:val="28"/>
              </w:rPr>
            </w:pPr>
          </w:p>
          <w:p w:rsidR="005D243B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gorljivost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Pr="005D243B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9" w:type="dxa"/>
            <w:shd w:val="clear" w:color="auto" w:fill="FFF2CC" w:themeFill="accent4" w:themeFillTint="33"/>
          </w:tcPr>
          <w:p w:rsidR="005D243B" w:rsidRDefault="005D243B" w:rsidP="005D243B">
            <w:pPr>
              <w:rPr>
                <w:sz w:val="28"/>
                <w:szCs w:val="28"/>
              </w:rPr>
            </w:pP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prožnost</w:t>
            </w:r>
          </w:p>
          <w:p w:rsidR="00EA1617" w:rsidRDefault="00EA1617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617" w:rsidRPr="005D243B" w:rsidRDefault="00EA1617" w:rsidP="005D243B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F2CC" w:themeFill="accent4" w:themeFillTint="33"/>
          </w:tcPr>
          <w:p w:rsidR="005D243B" w:rsidRDefault="00635065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OBDELOVANJE</w:t>
            </w:r>
          </w:p>
          <w:p w:rsidR="00635065" w:rsidRDefault="00635065" w:rsidP="005D243B">
            <w:pPr>
              <w:rPr>
                <w:sz w:val="28"/>
                <w:szCs w:val="28"/>
              </w:rPr>
            </w:pPr>
          </w:p>
          <w:p w:rsidR="00635065" w:rsidRDefault="00635065" w:rsidP="005D243B">
            <w:pPr>
              <w:rPr>
                <w:sz w:val="28"/>
                <w:szCs w:val="28"/>
              </w:rPr>
            </w:pPr>
          </w:p>
          <w:p w:rsidR="00635065" w:rsidRDefault="00635065" w:rsidP="005D243B">
            <w:pPr>
              <w:rPr>
                <w:sz w:val="28"/>
                <w:szCs w:val="28"/>
              </w:rPr>
            </w:pPr>
          </w:p>
          <w:p w:rsidR="00635065" w:rsidRDefault="00635065" w:rsidP="005D243B">
            <w:pPr>
              <w:rPr>
                <w:sz w:val="28"/>
                <w:szCs w:val="28"/>
              </w:rPr>
            </w:pPr>
          </w:p>
          <w:p w:rsidR="00635065" w:rsidRDefault="00635065" w:rsidP="005D243B">
            <w:pPr>
              <w:rPr>
                <w:sz w:val="28"/>
                <w:szCs w:val="28"/>
              </w:rPr>
            </w:pPr>
          </w:p>
          <w:p w:rsidR="00635065" w:rsidRPr="005D243B" w:rsidRDefault="00635065" w:rsidP="005D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OBLIKOVANJE</w:t>
            </w:r>
          </w:p>
        </w:tc>
      </w:tr>
    </w:tbl>
    <w:p w:rsidR="005D243B" w:rsidRDefault="005D243B" w:rsidP="005D243B"/>
    <w:sectPr w:rsidR="005D243B" w:rsidSect="005D24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98" w:rsidRDefault="00F37598" w:rsidP="005D243B">
      <w:pPr>
        <w:spacing w:after="0" w:line="240" w:lineRule="auto"/>
      </w:pPr>
      <w:r>
        <w:separator/>
      </w:r>
    </w:p>
  </w:endnote>
  <w:endnote w:type="continuationSeparator" w:id="0">
    <w:p w:rsidR="00F37598" w:rsidRDefault="00F37598" w:rsidP="005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98" w:rsidRDefault="00F37598" w:rsidP="005D243B">
      <w:pPr>
        <w:spacing w:after="0" w:line="240" w:lineRule="auto"/>
      </w:pPr>
      <w:r>
        <w:separator/>
      </w:r>
    </w:p>
  </w:footnote>
  <w:footnote w:type="continuationSeparator" w:id="0">
    <w:p w:rsidR="00F37598" w:rsidRDefault="00F37598" w:rsidP="005D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3B" w:rsidRDefault="005D243B" w:rsidP="005D243B">
    <w:pPr>
      <w:jc w:val="center"/>
    </w:pPr>
    <w:r>
      <w:t>PREVERJANJE ZNANJA                                                     LASTNOSTI UMETNIH SNOVI                                        7. R</w:t>
    </w:r>
  </w:p>
  <w:p w:rsidR="005D243B" w:rsidRDefault="005D243B">
    <w:pPr>
      <w:pStyle w:val="Glava"/>
    </w:pPr>
  </w:p>
  <w:p w:rsidR="005D243B" w:rsidRDefault="005D24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66D2"/>
    <w:multiLevelType w:val="hybridMultilevel"/>
    <w:tmpl w:val="E2AED7D0"/>
    <w:lvl w:ilvl="0" w:tplc="3A228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B"/>
    <w:rsid w:val="001F391D"/>
    <w:rsid w:val="0056122F"/>
    <w:rsid w:val="005D243B"/>
    <w:rsid w:val="00635065"/>
    <w:rsid w:val="009F21DD"/>
    <w:rsid w:val="00A912D3"/>
    <w:rsid w:val="00B404D5"/>
    <w:rsid w:val="00CD6BF5"/>
    <w:rsid w:val="00EA1617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4D9"/>
  <w15:chartTrackingRefBased/>
  <w15:docId w15:val="{B20C0D1E-6347-4997-8075-9FB7B3D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43B"/>
  </w:style>
  <w:style w:type="paragraph" w:styleId="Noga">
    <w:name w:val="footer"/>
    <w:basedOn w:val="Navaden"/>
    <w:link w:val="NogaZnak"/>
    <w:uiPriority w:val="99"/>
    <w:unhideWhenUsed/>
    <w:rsid w:val="005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43B"/>
  </w:style>
  <w:style w:type="paragraph" w:styleId="Odstavekseznama">
    <w:name w:val="List Paragraph"/>
    <w:basedOn w:val="Navaden"/>
    <w:uiPriority w:val="34"/>
    <w:qFormat/>
    <w:rsid w:val="005D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2020-04-20T15:27:00Z</dcterms:created>
  <dcterms:modified xsi:type="dcterms:W3CDTF">2020-05-11T17:19:00Z</dcterms:modified>
</cp:coreProperties>
</file>